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 Hakan Bahçeci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22DT1109247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YAKA KARTI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HARİTA ÇİVİSİ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DOSYA RAFI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YAPIŞTIRICI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 KAĞIT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