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Lisesi-Çermik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22DT1439964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ÇERMİK FEN LİSESİ PANSİYONUNA DANA KEMİKSİZ KIRMIZI ET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KEMİKSİZ DANA 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