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23DT88599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KIRMIZI ET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ÇERMİK ÇOK PROGRAMLI ANADOLU LİSESİ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04124612340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27.01.2023 12:00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23DT88599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DANA ETİ KEMİKSİZ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15111200 - Dana eti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KEÇİ ETİ KEMİKLİ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15117000 - Keçi etleri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25.01.2023 09:53:18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23DT88599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